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00DF" w14:textId="77777777" w:rsidR="008F7C7C" w:rsidRPr="00002FD4" w:rsidRDefault="008F7C7C" w:rsidP="008F7C7C">
      <w:pPr>
        <w:jc w:val="center"/>
        <w:rPr>
          <w:rFonts w:ascii="Arial" w:hAnsi="Arial" w:cs="Arial"/>
          <w:b/>
          <w:bCs/>
          <w:sz w:val="20"/>
          <w:lang w:val="fr-CA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18550642" wp14:editId="10DDC442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  <w:lang w:val="fr-CA"/>
        </w:rPr>
        <w:t xml:space="preserve">          </w:t>
      </w:r>
      <w:r w:rsidRPr="00002FD4">
        <w:rPr>
          <w:b/>
          <w:bCs/>
          <w:sz w:val="28"/>
          <w:szCs w:val="28"/>
          <w:lang w:val="fr-CA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  <w:lang w:val="fr-CA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26BEC6E2" wp14:editId="7FE09AB3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159AF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7D4A4CE9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26758BA5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067AFC4E" w14:textId="77777777" w:rsidR="008F7C7C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372DFB20" w14:textId="6C4A5496" w:rsidR="008F7C7C" w:rsidRDefault="008F7C7C" w:rsidP="008F7C7C">
      <w:pPr>
        <w:rPr>
          <w:b/>
          <w:sz w:val="16"/>
          <w:szCs w:val="16"/>
          <w:lang w:val="fr-CA"/>
        </w:rPr>
      </w:pPr>
    </w:p>
    <w:p w14:paraId="7A9BFE64" w14:textId="6EAD69C1" w:rsidR="00E86F70" w:rsidRDefault="00E86F70" w:rsidP="008F7C7C">
      <w:pPr>
        <w:rPr>
          <w:b/>
          <w:sz w:val="16"/>
          <w:szCs w:val="16"/>
          <w:lang w:val="fr-CA"/>
        </w:rPr>
      </w:pPr>
    </w:p>
    <w:p w14:paraId="0DBF137E" w14:textId="765B7E58" w:rsidR="00E86F70" w:rsidRDefault="00E86F70" w:rsidP="008F7C7C">
      <w:pPr>
        <w:rPr>
          <w:b/>
          <w:sz w:val="16"/>
          <w:szCs w:val="16"/>
          <w:lang w:val="fr-CA"/>
        </w:rPr>
      </w:pPr>
    </w:p>
    <w:tbl>
      <w:tblPr>
        <w:tblW w:w="13325" w:type="dxa"/>
        <w:tblLook w:val="04A0" w:firstRow="1" w:lastRow="0" w:firstColumn="1" w:lastColumn="0" w:noHBand="0" w:noVBand="1"/>
      </w:tblPr>
      <w:tblGrid>
        <w:gridCol w:w="2925"/>
        <w:gridCol w:w="780"/>
        <w:gridCol w:w="780"/>
        <w:gridCol w:w="780"/>
        <w:gridCol w:w="820"/>
        <w:gridCol w:w="780"/>
        <w:gridCol w:w="780"/>
        <w:gridCol w:w="780"/>
        <w:gridCol w:w="780"/>
        <w:gridCol w:w="780"/>
        <w:gridCol w:w="780"/>
        <w:gridCol w:w="780"/>
        <w:gridCol w:w="780"/>
        <w:gridCol w:w="1000"/>
      </w:tblGrid>
      <w:tr w:rsidR="00E86F70" w:rsidRPr="00E86F70" w14:paraId="74B8E306" w14:textId="77777777" w:rsidTr="00E86F70">
        <w:trPr>
          <w:trHeight w:val="25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3B12" w14:textId="77777777" w:rsidR="00E86F70" w:rsidRPr="00E86F70" w:rsidRDefault="00E86F70" w:rsidP="00E86F70">
            <w:pPr>
              <w:widowControl/>
              <w:rPr>
                <w:snapToGrid/>
                <w:szCs w:val="24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E5CD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AF27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6885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B21A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459E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A4C0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383C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3183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2EA7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A21F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56DB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D000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4B91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</w:tr>
      <w:tr w:rsidR="00E86F70" w:rsidRPr="00E86F70" w14:paraId="032B6C6B" w14:textId="77777777" w:rsidTr="00E86F70">
        <w:trPr>
          <w:trHeight w:val="465"/>
        </w:trPr>
        <w:tc>
          <w:tcPr>
            <w:tcW w:w="7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45D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36"/>
                <w:szCs w:val="36"/>
                <w:lang w:val="en-CA" w:eastAsia="en-CA"/>
              </w:rPr>
            </w:pPr>
            <w:proofErr w:type="spellStart"/>
            <w:proofErr w:type="gramStart"/>
            <w:r w:rsidRPr="00E86F70">
              <w:rPr>
                <w:rFonts w:ascii="Arial" w:hAnsi="Arial" w:cs="Arial"/>
                <w:snapToGrid/>
                <w:sz w:val="36"/>
                <w:szCs w:val="36"/>
                <w:lang w:val="en-CA" w:eastAsia="en-CA"/>
              </w:rPr>
              <w:t>Bibliothèque</w:t>
            </w:r>
            <w:proofErr w:type="spellEnd"/>
            <w:r w:rsidRPr="00E86F70">
              <w:rPr>
                <w:rFonts w:ascii="Arial" w:hAnsi="Arial" w:cs="Arial"/>
                <w:snapToGrid/>
                <w:sz w:val="36"/>
                <w:szCs w:val="36"/>
                <w:lang w:val="en-CA" w:eastAsia="en-CA"/>
              </w:rPr>
              <w:t xml:space="preserve">  </w:t>
            </w:r>
            <w:proofErr w:type="spellStart"/>
            <w:r w:rsidRPr="00E86F70">
              <w:rPr>
                <w:rFonts w:ascii="Arial" w:hAnsi="Arial" w:cs="Arial"/>
                <w:snapToGrid/>
                <w:sz w:val="36"/>
                <w:szCs w:val="36"/>
                <w:lang w:val="en-CA" w:eastAsia="en-CA"/>
              </w:rPr>
              <w:t>publique</w:t>
            </w:r>
            <w:proofErr w:type="spellEnd"/>
            <w:proofErr w:type="gramEnd"/>
            <w:r w:rsidRPr="00E86F70">
              <w:rPr>
                <w:rFonts w:ascii="Arial" w:hAnsi="Arial" w:cs="Arial"/>
                <w:snapToGrid/>
                <w:sz w:val="36"/>
                <w:szCs w:val="36"/>
                <w:lang w:val="en-CA" w:eastAsia="en-CA"/>
              </w:rPr>
              <w:t xml:space="preserve"> de Casselman 2021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B2F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36"/>
                <w:szCs w:val="36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3719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88AF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69CE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E192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80DE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B4E4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</w:tr>
      <w:tr w:rsidR="00E86F70" w:rsidRPr="00E86F70" w14:paraId="715B7A76" w14:textId="77777777" w:rsidTr="00E86F70">
        <w:trPr>
          <w:trHeight w:val="30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F35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A8A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A01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180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7D1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6F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74B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680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79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230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DC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B13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4BD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800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Cs w:val="24"/>
                <w:lang w:val="en-CA" w:eastAsia="en-CA"/>
              </w:rPr>
              <w:t> </w:t>
            </w:r>
          </w:p>
        </w:tc>
      </w:tr>
      <w:tr w:rsidR="00E86F70" w:rsidRPr="00E86F70" w14:paraId="646AA85F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ECB0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0477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jan.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0B9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fév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3B2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mars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83B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avril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EB7C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mai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75D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juin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33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juillet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4DCD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aout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87D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sept.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13AF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oct.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F7B8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nov.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0AD7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déc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8809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Total</w:t>
            </w:r>
          </w:p>
        </w:tc>
      </w:tr>
      <w:tr w:rsidR="00E86F70" w:rsidRPr="00E86F70" w14:paraId="24DFA465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32F4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Revues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cataloguées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B0CD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938C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AFE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108B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55C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60E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759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457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542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E7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027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E7F8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80A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74</w:t>
            </w:r>
          </w:p>
        </w:tc>
      </w:tr>
      <w:tr w:rsidR="00E86F70" w:rsidRPr="00E86F70" w14:paraId="0C6DE5CC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8B96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Livres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catalogués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CB9E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22E0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0DF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7F60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632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B3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D58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7B9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A6F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529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A82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3E0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C87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484</w:t>
            </w:r>
          </w:p>
        </w:tc>
      </w:tr>
      <w:tr w:rsidR="00E86F70" w:rsidRPr="00E86F70" w14:paraId="5991E54B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72E9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DVD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catalogués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081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2215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4276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A9F8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7A9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8CB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5B6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CD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58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2CD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B4F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0E5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282C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17FCF9B4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8C2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247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D29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60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54B8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750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43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44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444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480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38C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7F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EB8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16D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7CA80AD5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F78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177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CDA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4E7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5B2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FA8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1F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01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1FE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FB2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60D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EC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5AE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A8F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6D8C3D27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9A3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Usagers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internet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28F3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9F62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9C7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05B5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F2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C5E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EDA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3AF8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AC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8DF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F78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EC7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CB48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302A7962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039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761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C0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4A6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388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AC84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2210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9F0B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407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4445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233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5764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4A48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7369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5E782D22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705A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Élaguer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usagers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1F08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7D28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15C4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B673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471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6485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55E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8C4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10E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713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7A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BB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7286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28FEE01A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62D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Élaguer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(livres,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pério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.)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BF9C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8CB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FBA1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414D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23E1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40B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550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E8E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613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C5D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44B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F85E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0D3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120</w:t>
            </w:r>
          </w:p>
        </w:tc>
      </w:tr>
      <w:tr w:rsidR="00E86F70" w:rsidRPr="00E86F70" w14:paraId="5EEE4537" w14:textId="77777777" w:rsidTr="00E86F70">
        <w:trPr>
          <w:trHeight w:val="30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09EE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CA0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1F5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963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2"/>
                <w:szCs w:val="22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742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0B4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7A5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C24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350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2FB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BDE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BCAE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70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45BD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71572E0F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3C00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Membres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inscrit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(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payé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0DC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7EB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0B5B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965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F82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777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F50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335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30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9B8E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796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C7C0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EE56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10</w:t>
            </w:r>
          </w:p>
        </w:tc>
      </w:tr>
      <w:tr w:rsidR="00E86F70" w:rsidRPr="00E86F70" w14:paraId="36C16E1B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E6F7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Membres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inscrit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Cass.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2C3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854B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8202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78EA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A25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DA4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83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50E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180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0FF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338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5410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6E9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4</w:t>
            </w:r>
          </w:p>
        </w:tc>
      </w:tr>
      <w:tr w:rsidR="00E86F70" w:rsidRPr="00E86F70" w14:paraId="6C065124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3E5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Membres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inscrit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privilège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09F9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70DE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591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BB53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3C3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D46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9B9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414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34E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7D2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3FB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47F0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8579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2A3FD7E1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B848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2B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475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E0A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068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11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57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FB18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6F6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32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404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83B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EB9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B1F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</w:tr>
      <w:tr w:rsidR="00E86F70" w:rsidRPr="00E86F70" w14:paraId="2C50956F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A994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809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C59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721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C8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62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B4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826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C5E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DFD9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52C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EE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E8AE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2BC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</w:tr>
      <w:tr w:rsidR="00E86F70" w:rsidRPr="00E86F70" w14:paraId="75B812A1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2A4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Emprunts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</w:t>
            </w: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Périodiques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A219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EB9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0A7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DA71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0E99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CA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6E0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7B2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C14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153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B6F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453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5C7E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5</w:t>
            </w:r>
          </w:p>
        </w:tc>
      </w:tr>
      <w:tr w:rsidR="00E86F70" w:rsidRPr="00E86F70" w14:paraId="0646EB7F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A7EB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Emprunts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BEE8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B0A2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1555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5FF5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FA1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43A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4F1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991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031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C28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33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8A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4B0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316</w:t>
            </w:r>
          </w:p>
        </w:tc>
      </w:tr>
      <w:tr w:rsidR="00E86F70" w:rsidRPr="00E86F70" w14:paraId="45F9D7FB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C85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Renouvellements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CBCC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3703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921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510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5AF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967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3FE8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82EB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50D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BE9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7E12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62D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8875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28</w:t>
            </w:r>
          </w:p>
        </w:tc>
      </w:tr>
      <w:tr w:rsidR="00E86F70" w:rsidRPr="00E86F70" w14:paraId="63200753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C1B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Réservations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AC11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F43A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05B3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971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E6F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DEB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4D9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A10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684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412E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6B0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720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26F4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6</w:t>
            </w:r>
          </w:p>
        </w:tc>
      </w:tr>
      <w:tr w:rsidR="00E86F70" w:rsidRPr="00E86F70" w14:paraId="4FE0593A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ED31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5C2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E8FD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060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040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6E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A6F2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3668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8DD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2242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0E14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F68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C72F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4066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7ED87744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ED8B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7C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A7EA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A80F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F81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ECB0" w14:textId="77777777" w:rsidR="00E86F70" w:rsidRPr="00E86F70" w:rsidRDefault="00E86F70" w:rsidP="00E86F70">
            <w:pPr>
              <w:widowControl/>
              <w:ind w:firstLineChars="100" w:firstLine="200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21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628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8D50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FB6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74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DB2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1DE4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BE26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57133E2E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6623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1F10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431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B4E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9819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C9B9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CBD3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CD2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5C7C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3BC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4FE0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4780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CE8B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b/>
                <w:bCs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8A8D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</w:t>
            </w:r>
          </w:p>
        </w:tc>
      </w:tr>
      <w:tr w:rsidR="00E86F70" w:rsidRPr="00E86F70" w14:paraId="5BD60741" w14:textId="77777777" w:rsidTr="00E86F70">
        <w:trPr>
          <w:trHeight w:val="315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4753" w14:textId="77777777" w:rsidR="00E86F70" w:rsidRPr="00E86F70" w:rsidRDefault="00E86F70" w:rsidP="00E86F70">
            <w:pPr>
              <w:widowControl/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</w:pPr>
            <w:proofErr w:type="spellStart"/>
            <w:proofErr w:type="gramStart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>Dépôt</w:t>
            </w:r>
            <w:proofErr w:type="spell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 (</w:t>
            </w:r>
            <w:proofErr w:type="gramEnd"/>
            <w:r w:rsidRPr="00E86F70">
              <w:rPr>
                <w:rFonts w:ascii="Arial" w:hAnsi="Arial" w:cs="Arial"/>
                <w:b/>
                <w:bCs/>
                <w:snapToGrid/>
                <w:szCs w:val="24"/>
                <w:lang w:val="en-CA" w:eastAsia="en-CA"/>
              </w:rPr>
              <w:t xml:space="preserve"> $ )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021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C689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51D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177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315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26B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C66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0C0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417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30D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09A3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89BC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AC5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0,00</w:t>
            </w:r>
          </w:p>
        </w:tc>
      </w:tr>
      <w:tr w:rsidR="00E86F70" w:rsidRPr="00E86F70" w14:paraId="5ED38DD9" w14:textId="77777777" w:rsidTr="00E86F70">
        <w:trPr>
          <w:trHeight w:val="25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3197" w14:textId="77777777" w:rsidR="00E86F70" w:rsidRPr="00E86F70" w:rsidRDefault="00E86F70" w:rsidP="00E86F70">
            <w:pPr>
              <w:widowControl/>
              <w:jc w:val="right"/>
              <w:rPr>
                <w:rFonts w:ascii="Arial" w:hAnsi="Arial" w:cs="Arial"/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33B1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CBDD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D0D3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0BF1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D580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4C5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3F63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A2B0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1F18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9796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3459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38E4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E49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  <w:r w:rsidRPr="00E86F70">
              <w:rPr>
                <w:rFonts w:ascii="Arial" w:hAnsi="Arial" w:cs="Arial"/>
                <w:snapToGrid/>
                <w:sz w:val="20"/>
                <w:lang w:val="en-CA" w:eastAsia="en-CA"/>
              </w:rPr>
              <w:t> </w:t>
            </w:r>
          </w:p>
        </w:tc>
      </w:tr>
      <w:tr w:rsidR="00E86F70" w:rsidRPr="00E86F70" w14:paraId="68C47A99" w14:textId="77777777" w:rsidTr="00E86F70">
        <w:trPr>
          <w:trHeight w:val="255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9AD1" w14:textId="77777777" w:rsidR="00E86F70" w:rsidRPr="00E86F70" w:rsidRDefault="00E86F70" w:rsidP="00E86F70">
            <w:pPr>
              <w:widowControl/>
              <w:rPr>
                <w:rFonts w:ascii="Arial" w:hAnsi="Arial" w:cs="Arial"/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2DBA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FE55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BA7A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AB9D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A950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1E88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1148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FB1B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0FB5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3E83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046C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A576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6E05" w14:textId="77777777" w:rsidR="00E86F70" w:rsidRPr="00E86F70" w:rsidRDefault="00E86F70" w:rsidP="00E86F70">
            <w:pPr>
              <w:widowControl/>
              <w:rPr>
                <w:snapToGrid/>
                <w:sz w:val="20"/>
                <w:lang w:val="en-CA" w:eastAsia="en-CA"/>
              </w:rPr>
            </w:pPr>
          </w:p>
        </w:tc>
      </w:tr>
    </w:tbl>
    <w:p w14:paraId="2F0AF14D" w14:textId="77777777" w:rsidR="00E86F70" w:rsidRPr="00002FD4" w:rsidRDefault="00E86F70" w:rsidP="008F7C7C">
      <w:pPr>
        <w:rPr>
          <w:b/>
          <w:sz w:val="16"/>
          <w:szCs w:val="16"/>
          <w:lang w:val="fr-CA"/>
        </w:rPr>
      </w:pPr>
    </w:p>
    <w:sectPr w:rsidR="00E86F70" w:rsidRPr="00002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21C"/>
    <w:multiLevelType w:val="multilevel"/>
    <w:tmpl w:val="567C3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870B81"/>
    <w:multiLevelType w:val="hybridMultilevel"/>
    <w:tmpl w:val="F16A3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7042"/>
    <w:multiLevelType w:val="hybridMultilevel"/>
    <w:tmpl w:val="2E70C4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81C68"/>
    <w:multiLevelType w:val="hybridMultilevel"/>
    <w:tmpl w:val="39F6032E"/>
    <w:lvl w:ilvl="0" w:tplc="08085E1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3F1B"/>
    <w:multiLevelType w:val="multilevel"/>
    <w:tmpl w:val="568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B1325"/>
    <w:multiLevelType w:val="hybridMultilevel"/>
    <w:tmpl w:val="60F88672"/>
    <w:lvl w:ilvl="0" w:tplc="D8D63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B6836"/>
    <w:multiLevelType w:val="hybridMultilevel"/>
    <w:tmpl w:val="66949EFC"/>
    <w:lvl w:ilvl="0" w:tplc="76840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582D"/>
    <w:multiLevelType w:val="hybridMultilevel"/>
    <w:tmpl w:val="07082C26"/>
    <w:lvl w:ilvl="0" w:tplc="0C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0AF4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6C269A"/>
    <w:multiLevelType w:val="hybridMultilevel"/>
    <w:tmpl w:val="C6C4075E"/>
    <w:lvl w:ilvl="0" w:tplc="D8D63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065A5"/>
    <w:multiLevelType w:val="hybridMultilevel"/>
    <w:tmpl w:val="6C4AED56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617573A"/>
    <w:multiLevelType w:val="hybridMultilevel"/>
    <w:tmpl w:val="2348E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B214A"/>
    <w:multiLevelType w:val="hybridMultilevel"/>
    <w:tmpl w:val="63E8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3671"/>
    <w:multiLevelType w:val="hybridMultilevel"/>
    <w:tmpl w:val="425E9FE0"/>
    <w:lvl w:ilvl="0" w:tplc="F97C8C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3" w15:restartNumberingAfterBreak="0">
    <w:nsid w:val="40996DA4"/>
    <w:multiLevelType w:val="multilevel"/>
    <w:tmpl w:val="AD343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47A37D3"/>
    <w:multiLevelType w:val="multilevel"/>
    <w:tmpl w:val="AD343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F36D33"/>
    <w:multiLevelType w:val="hybridMultilevel"/>
    <w:tmpl w:val="1DD6FB20"/>
    <w:lvl w:ilvl="0" w:tplc="AD0660F2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E8E7593"/>
    <w:multiLevelType w:val="hybridMultilevel"/>
    <w:tmpl w:val="C8D665D6"/>
    <w:lvl w:ilvl="0" w:tplc="04A20A70">
      <w:start w:val="3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6562D5"/>
    <w:multiLevelType w:val="hybridMultilevel"/>
    <w:tmpl w:val="173011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9B7BA5"/>
    <w:multiLevelType w:val="hybridMultilevel"/>
    <w:tmpl w:val="9E1052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C02061"/>
    <w:multiLevelType w:val="hybridMultilevel"/>
    <w:tmpl w:val="B24E11B4"/>
    <w:lvl w:ilvl="0" w:tplc="7704401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E928F9"/>
    <w:multiLevelType w:val="hybridMultilevel"/>
    <w:tmpl w:val="364C7D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55622"/>
    <w:multiLevelType w:val="hybridMultilevel"/>
    <w:tmpl w:val="4D8EA3E6"/>
    <w:lvl w:ilvl="0" w:tplc="FA5EA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74775"/>
    <w:multiLevelType w:val="hybridMultilevel"/>
    <w:tmpl w:val="3530FE8C"/>
    <w:lvl w:ilvl="0" w:tplc="AD0660F2">
      <w:start w:val="1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F7883"/>
    <w:multiLevelType w:val="hybridMultilevel"/>
    <w:tmpl w:val="F8A21E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10FED"/>
    <w:multiLevelType w:val="hybridMultilevel"/>
    <w:tmpl w:val="579A11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0DB03F7"/>
    <w:multiLevelType w:val="multilevel"/>
    <w:tmpl w:val="567C3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22B4ABB"/>
    <w:multiLevelType w:val="hybridMultilevel"/>
    <w:tmpl w:val="4BA08F24"/>
    <w:lvl w:ilvl="0" w:tplc="5B787C18">
      <w:start w:val="1"/>
      <w:numFmt w:val="lowerLetter"/>
      <w:lvlText w:val="%1)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4D74D6"/>
    <w:multiLevelType w:val="hybridMultilevel"/>
    <w:tmpl w:val="2D44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E0826"/>
    <w:multiLevelType w:val="hybridMultilevel"/>
    <w:tmpl w:val="7ED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F2BA9"/>
    <w:multiLevelType w:val="hybridMultilevel"/>
    <w:tmpl w:val="BF4C3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124D0"/>
    <w:multiLevelType w:val="hybridMultilevel"/>
    <w:tmpl w:val="EC3AF134"/>
    <w:lvl w:ilvl="0" w:tplc="5EF68786">
      <w:start w:val="1"/>
      <w:numFmt w:val="decimal"/>
      <w:lvlText w:val="%1."/>
      <w:lvlJc w:val="left"/>
      <w:pPr>
        <w:ind w:left="1080" w:hanging="720"/>
      </w:pPr>
    </w:lvl>
    <w:lvl w:ilvl="1" w:tplc="0CE8A0F8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525179"/>
    <w:multiLevelType w:val="multilevel"/>
    <w:tmpl w:val="ACC45C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 Narrow" w:hAnsi="Arial Narrow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F544911"/>
    <w:multiLevelType w:val="hybridMultilevel"/>
    <w:tmpl w:val="B44A2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427EAB"/>
    <w:multiLevelType w:val="hybridMultilevel"/>
    <w:tmpl w:val="63AAEA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9674FC"/>
    <w:multiLevelType w:val="hybridMultilevel"/>
    <w:tmpl w:val="83BEA17A"/>
    <w:lvl w:ilvl="0" w:tplc="5EF68786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6"/>
  </w:num>
  <w:num w:numId="3">
    <w:abstractNumId w:val="16"/>
  </w:num>
  <w:num w:numId="4">
    <w:abstractNumId w:val="22"/>
  </w:num>
  <w:num w:numId="5">
    <w:abstractNumId w:val="15"/>
  </w:num>
  <w:num w:numId="6">
    <w:abstractNumId w:val="7"/>
  </w:num>
  <w:num w:numId="7">
    <w:abstractNumId w:val="3"/>
  </w:num>
  <w:num w:numId="8">
    <w:abstractNumId w:val="11"/>
  </w:num>
  <w:num w:numId="9">
    <w:abstractNumId w:val="29"/>
  </w:num>
  <w:num w:numId="10">
    <w:abstractNumId w:val="1"/>
  </w:num>
  <w:num w:numId="11">
    <w:abstractNumId w:val="4"/>
  </w:num>
  <w:num w:numId="12">
    <w:abstractNumId w:val="12"/>
  </w:num>
  <w:num w:numId="13">
    <w:abstractNumId w:val="20"/>
  </w:num>
  <w:num w:numId="14">
    <w:abstractNumId w:val="23"/>
  </w:num>
  <w:num w:numId="15">
    <w:abstractNumId w:val="10"/>
  </w:num>
  <w:num w:numId="16">
    <w:abstractNumId w:val="27"/>
  </w:num>
  <w:num w:numId="17">
    <w:abstractNumId w:val="33"/>
  </w:num>
  <w:num w:numId="18">
    <w:abstractNumId w:val="5"/>
  </w:num>
  <w:num w:numId="19">
    <w:abstractNumId w:val="8"/>
  </w:num>
  <w:num w:numId="20">
    <w:abstractNumId w:val="2"/>
  </w:num>
  <w:num w:numId="21">
    <w:abstractNumId w:val="21"/>
  </w:num>
  <w:num w:numId="22">
    <w:abstractNumId w:val="2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C"/>
    <w:rsid w:val="00066E44"/>
    <w:rsid w:val="000729CD"/>
    <w:rsid w:val="00080872"/>
    <w:rsid w:val="000E4E24"/>
    <w:rsid w:val="00194AC4"/>
    <w:rsid w:val="001B0FAF"/>
    <w:rsid w:val="001C43FC"/>
    <w:rsid w:val="0021643F"/>
    <w:rsid w:val="00247FD5"/>
    <w:rsid w:val="002B60DC"/>
    <w:rsid w:val="002F1673"/>
    <w:rsid w:val="003354A3"/>
    <w:rsid w:val="00336B0D"/>
    <w:rsid w:val="00350507"/>
    <w:rsid w:val="00400357"/>
    <w:rsid w:val="00444225"/>
    <w:rsid w:val="00455DD8"/>
    <w:rsid w:val="0046762B"/>
    <w:rsid w:val="00541830"/>
    <w:rsid w:val="005946F0"/>
    <w:rsid w:val="005A6CEF"/>
    <w:rsid w:val="005D1BF7"/>
    <w:rsid w:val="006459B3"/>
    <w:rsid w:val="00646648"/>
    <w:rsid w:val="0066695B"/>
    <w:rsid w:val="006A14AC"/>
    <w:rsid w:val="006B3920"/>
    <w:rsid w:val="006C5C87"/>
    <w:rsid w:val="007B2797"/>
    <w:rsid w:val="00813757"/>
    <w:rsid w:val="008737AA"/>
    <w:rsid w:val="008F7587"/>
    <w:rsid w:val="008F7C7C"/>
    <w:rsid w:val="0093190D"/>
    <w:rsid w:val="0095499A"/>
    <w:rsid w:val="00993E3F"/>
    <w:rsid w:val="009C31AF"/>
    <w:rsid w:val="00A00FB8"/>
    <w:rsid w:val="00A358EB"/>
    <w:rsid w:val="00AC4E01"/>
    <w:rsid w:val="00BD4569"/>
    <w:rsid w:val="00BF324C"/>
    <w:rsid w:val="00C23FDE"/>
    <w:rsid w:val="00D023A4"/>
    <w:rsid w:val="00D14D64"/>
    <w:rsid w:val="00E105C2"/>
    <w:rsid w:val="00E86F70"/>
    <w:rsid w:val="00EA01BE"/>
    <w:rsid w:val="00F04893"/>
    <w:rsid w:val="00FD72CC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B770"/>
  <w15:chartTrackingRefBased/>
  <w15:docId w15:val="{12F18226-845A-554F-8103-899B69C4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C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695B"/>
    <w:pPr>
      <w:keepNext/>
      <w:widowControl/>
      <w:spacing w:before="240" w:after="60"/>
      <w:outlineLvl w:val="3"/>
    </w:pPr>
    <w:rPr>
      <w:rFonts w:ascii="Calibri" w:hAnsi="Calibri"/>
      <w:b/>
      <w:bCs/>
      <w:snapToGrid/>
      <w:color w:val="3333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 w:val="20"/>
    </w:rPr>
  </w:style>
  <w:style w:type="paragraph" w:styleId="NoSpacing">
    <w:name w:val="No Spacing"/>
    <w:uiPriority w:val="1"/>
    <w:qFormat/>
    <w:rsid w:val="008F7C7C"/>
    <w:rPr>
      <w:rFonts w:ascii="Calibri" w:hAnsi="Calibri" w:cs="Times New Roman"/>
      <w:sz w:val="22"/>
      <w:szCs w:val="22"/>
      <w:lang w:val="fr-CA" w:eastAsia="fr-CA"/>
    </w:rPr>
  </w:style>
  <w:style w:type="character" w:styleId="SubtleEmphasis">
    <w:name w:val="Subtle Emphasis"/>
    <w:basedOn w:val="DefaultParagraphFont"/>
    <w:uiPriority w:val="19"/>
    <w:qFormat/>
    <w:rsid w:val="008F7C7C"/>
    <w:rPr>
      <w:i/>
      <w:iCs/>
      <w:color w:val="808080" w:themeColor="text1" w:themeTint="7F"/>
    </w:rPr>
  </w:style>
  <w:style w:type="paragraph" w:customStyle="1" w:styleId="paragraph">
    <w:name w:val="paragraph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unhideWhenUsed/>
    <w:rsid w:val="006C5C87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6695B"/>
    <w:rPr>
      <w:rFonts w:ascii="Calibri" w:eastAsia="Times New Roman" w:hAnsi="Calibri" w:cs="Times New Roman"/>
      <w:b/>
      <w:bCs/>
      <w:color w:val="333333"/>
      <w:sz w:val="28"/>
      <w:szCs w:val="28"/>
      <w:lang w:val="en-US"/>
    </w:rPr>
  </w:style>
  <w:style w:type="paragraph" w:customStyle="1" w:styleId="section">
    <w:name w:val="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ubsection">
    <w:name w:val="sub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horttitle">
    <w:name w:val="shorttitle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uiPriority w:val="34"/>
    <w:qFormat/>
    <w:rsid w:val="006459B3"/>
    <w:pPr>
      <w:ind w:left="720"/>
    </w:pPr>
  </w:style>
  <w:style w:type="character" w:styleId="Strong">
    <w:name w:val="Strong"/>
    <w:uiPriority w:val="22"/>
    <w:qFormat/>
    <w:rsid w:val="00A358EB"/>
    <w:rPr>
      <w:b/>
      <w:bCs/>
    </w:rPr>
  </w:style>
  <w:style w:type="paragraph" w:customStyle="1" w:styleId="Body">
    <w:name w:val="Body"/>
    <w:rsid w:val="004003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da-DK"/>
    </w:rPr>
  </w:style>
  <w:style w:type="paragraph" w:styleId="Quote">
    <w:name w:val="Quote"/>
    <w:basedOn w:val="Normal"/>
    <w:next w:val="Normal"/>
    <w:link w:val="QuoteChar"/>
    <w:qFormat/>
    <w:rsid w:val="00400357"/>
    <w:pPr>
      <w:widowControl/>
      <w:spacing w:before="200" w:after="160"/>
      <w:ind w:left="864" w:right="864"/>
      <w:jc w:val="center"/>
    </w:pPr>
    <w:rPr>
      <w:rFonts w:ascii="Arial" w:hAnsi="Arial" w:cs="Arial"/>
      <w:i/>
      <w:iCs/>
      <w:snapToGrid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400357"/>
    <w:rPr>
      <w:rFonts w:ascii="Arial" w:eastAsia="Times New Roman" w:hAnsi="Arial" w:cs="Arial"/>
      <w:i/>
      <w:iCs/>
      <w:color w:val="404040" w:themeColor="text1" w:themeTint="B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Desnoyers</dc:creator>
  <cp:keywords/>
  <dc:description/>
  <cp:lastModifiedBy>Biblio Casselman</cp:lastModifiedBy>
  <cp:revision>2</cp:revision>
  <cp:lastPrinted>2021-05-11T17:52:00Z</cp:lastPrinted>
  <dcterms:created xsi:type="dcterms:W3CDTF">2021-05-18T23:40:00Z</dcterms:created>
  <dcterms:modified xsi:type="dcterms:W3CDTF">2021-05-18T23:40:00Z</dcterms:modified>
</cp:coreProperties>
</file>